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19" w:rsidRDefault="009B7F19" w:rsidP="009B7F19">
      <w:pPr>
        <w:rPr>
          <w:szCs w:val="28"/>
        </w:rPr>
      </w:pPr>
    </w:p>
    <w:p w:rsidR="009B7F19" w:rsidRDefault="009B7F19" w:rsidP="009B7F19">
      <w:pPr>
        <w:rPr>
          <w:szCs w:val="28"/>
        </w:rPr>
      </w:pPr>
    </w:p>
    <w:p w:rsidR="009B7F19" w:rsidRDefault="009B7F19" w:rsidP="009B7F19">
      <w:pPr>
        <w:rPr>
          <w:szCs w:val="28"/>
        </w:rPr>
      </w:pPr>
    </w:p>
    <w:p w:rsidR="009B7F19" w:rsidRDefault="009B7F19" w:rsidP="009B7F1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Информация</w:t>
      </w:r>
    </w:p>
    <w:p w:rsidR="009B7F19" w:rsidRDefault="009B7F19" w:rsidP="009B7F1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о численности муниципальных служащих администрации 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Палатовского </w:t>
      </w: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сельского поселения, с указанием фактических затрат на их денежное содержание за </w:t>
      </w:r>
      <w:r w:rsidR="004B65BF">
        <w:rPr>
          <w:rFonts w:ascii="Times New Roman" w:eastAsia="Arial Unicode MS" w:hAnsi="Times New Roman"/>
          <w:b/>
          <w:kern w:val="2"/>
          <w:sz w:val="28"/>
          <w:szCs w:val="28"/>
          <w:lang w:val="en-US" w:eastAsia="hi-IN" w:bidi="hi-IN"/>
        </w:rPr>
        <w:t>I</w:t>
      </w:r>
      <w:r w:rsidR="001360B9">
        <w:rPr>
          <w:rFonts w:ascii="Times New Roman" w:eastAsia="Arial Unicode MS" w:hAnsi="Times New Roman"/>
          <w:b/>
          <w:kern w:val="2"/>
          <w:sz w:val="28"/>
          <w:szCs w:val="28"/>
          <w:lang w:val="en-US" w:eastAsia="hi-IN" w:bidi="hi-IN"/>
        </w:rPr>
        <w:t>II</w:t>
      </w: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квартал </w:t>
      </w:r>
      <w:r w:rsidR="004B65BF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202</w:t>
      </w:r>
      <w:r w:rsidR="00E2020D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3</w:t>
      </w:r>
      <w:r w:rsidR="004B65BF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года</w:t>
      </w:r>
    </w:p>
    <w:p w:rsidR="009B7F19" w:rsidRPr="00BB4CB7" w:rsidRDefault="009B7F19" w:rsidP="009B7F1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816"/>
        <w:gridCol w:w="3967"/>
        <w:gridCol w:w="2394"/>
        <w:gridCol w:w="2393"/>
      </w:tblGrid>
      <w:tr w:rsidR="009B7F19" w:rsidRPr="00BB4CB7" w:rsidTr="009B7F1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spellStart"/>
            <w:proofErr w:type="gramStart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Наименование сельского поселения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Начисленная заработная плата за отчетный период (тыс</w:t>
            </w:r>
            <w:proofErr w:type="gramStart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.р</w:t>
            </w:r>
            <w:proofErr w:type="gramEnd"/>
            <w:r w:rsidRPr="00BB4CB7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уб.)</w:t>
            </w:r>
          </w:p>
        </w:tc>
      </w:tr>
      <w:tr w:rsidR="009B7F19" w:rsidRPr="00BB4CB7" w:rsidTr="009B7F1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hi-IN" w:bidi="hi-IN"/>
              </w:rPr>
              <w:t>Палатовское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1360B9" w:rsidRDefault="001360B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hi-IN" w:bidi="hi-IN"/>
              </w:rPr>
              <w:t>416.3</w:t>
            </w:r>
          </w:p>
        </w:tc>
      </w:tr>
      <w:tr w:rsidR="009B7F19" w:rsidRPr="00BB4CB7" w:rsidTr="009B7F1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19" w:rsidRPr="00BB4CB7" w:rsidRDefault="009B7F19" w:rsidP="009B7F19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 w:rsidRPr="00BB4CB7"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BB4CB7" w:rsidRDefault="009B7F1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19" w:rsidRPr="001360B9" w:rsidRDefault="001360B9" w:rsidP="009B7F1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en-US" w:eastAsia="hi-IN" w:bidi="hi-IN"/>
              </w:rPr>
              <w:t>416.3</w:t>
            </w:r>
          </w:p>
        </w:tc>
      </w:tr>
    </w:tbl>
    <w:p w:rsidR="009B7F19" w:rsidRDefault="009B7F19" w:rsidP="009B7F19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9B7F19" w:rsidRDefault="009B7F19" w:rsidP="009B7F19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9B7F19" w:rsidRPr="00BB4CB7" w:rsidRDefault="009B7F19" w:rsidP="009B7F19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</w:p>
    <w:p w:rsidR="009B7F19" w:rsidRPr="00BB4CB7" w:rsidRDefault="009B7F19" w:rsidP="009B7F19">
      <w:pPr>
        <w:suppressAutoHyphens/>
        <w:spacing w:after="0" w:line="100" w:lineRule="atLeast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Глава администрации 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Палатовского</w:t>
      </w:r>
    </w:p>
    <w:p w:rsidR="009B7F19" w:rsidRPr="00BB4CB7" w:rsidRDefault="009B7F19" w:rsidP="009B7F19">
      <w:pPr>
        <w:suppressAutoHyphens/>
        <w:spacing w:after="0" w:line="100" w:lineRule="atLeast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BB4CB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сельского поселения                                          </w:t>
      </w:r>
      <w:r w:rsidR="00E2020D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                     А.Степаненко</w:t>
      </w:r>
    </w:p>
    <w:p w:rsidR="009B7F19" w:rsidRPr="00BB4CB7" w:rsidRDefault="009B7F19" w:rsidP="009B7F19">
      <w:pPr>
        <w:rPr>
          <w:szCs w:val="28"/>
        </w:rPr>
      </w:pPr>
    </w:p>
    <w:p w:rsidR="009A2A00" w:rsidRDefault="009A2A00"/>
    <w:sectPr w:rsidR="009A2A00" w:rsidSect="009B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19"/>
    <w:rsid w:val="001360B9"/>
    <w:rsid w:val="004B65BF"/>
    <w:rsid w:val="00836C76"/>
    <w:rsid w:val="009A2A00"/>
    <w:rsid w:val="009B7F19"/>
    <w:rsid w:val="00E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1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Palatovo-delo</cp:lastModifiedBy>
  <cp:revision>2</cp:revision>
  <dcterms:created xsi:type="dcterms:W3CDTF">2024-01-19T13:32:00Z</dcterms:created>
  <dcterms:modified xsi:type="dcterms:W3CDTF">2024-01-19T13:32:00Z</dcterms:modified>
</cp:coreProperties>
</file>